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04" w:x="1133" w:y="20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854" w:x="1133" w:y="2235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Marktgemeinde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Breitenau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a.H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2854" w:x="1133" w:y="2235"/>
        <w:widowControl w:val="off"/>
        <w:autoSpaceDE w:val="off"/>
        <w:autoSpaceDN w:val="off"/>
        <w:spacing w:before="4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z.H.Sonja</w:t>
      </w:r>
      <w:r>
        <w:rPr>
          <w:rFonts w:ascii="Arial Narrow"/>
          <w:color w:val="000000"/>
          <w:spacing w:val="-2"/>
          <w:sz w:val="24"/>
        </w:rPr>
        <w:t xml:space="preserve"> </w:t>
      </w:r>
      <w:r>
        <w:rPr>
          <w:rFonts w:ascii="Arial Narrow" w:hAnsi="Arial Narrow" w:cs="Arial Narrow"/>
          <w:color w:val="000000"/>
          <w:spacing w:val="0"/>
          <w:sz w:val="24"/>
        </w:rPr>
        <w:t>Zündel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2854" w:x="1133" w:y="2235"/>
        <w:widowControl w:val="off"/>
        <w:autoSpaceDE w:val="off"/>
        <w:autoSpaceDN w:val="off"/>
        <w:spacing w:before="2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St.</w:t>
      </w:r>
      <w:r>
        <w:rPr>
          <w:rFonts w:ascii="Arial Narrow"/>
          <w:color w:val="000000"/>
          <w:spacing w:val="0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Jakob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9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349" w:x="1133" w:y="3061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8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1882" w:x="1243" w:y="3061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614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Breitenau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a.H.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1771" w:x="9302" w:y="32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c0c0c0"/>
          <w:spacing w:val="0"/>
          <w:sz w:val="20"/>
        </w:rPr>
        <w:t>Eingangsstempel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432" w:x="1133" w:y="41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Veranstaltung</w:t>
      </w:r>
      <w:r>
        <w:rPr>
          <w:rFonts w:ascii="Arial"/>
          <w:b w:val="on"/>
          <w:color w:val="000000"/>
          <w:spacing w:val="3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-</w:t>
      </w:r>
      <w:r>
        <w:rPr>
          <w:rFonts w:ascii="Arial"/>
          <w:b w:val="on"/>
          <w:color w:val="000000"/>
          <w:spacing w:val="2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Anzeige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535" w:x="1133" w:y="4504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Veranstaltungen,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4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weder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melde-</w:t>
      </w:r>
      <w:r>
        <w:rPr>
          <w:rFonts w:ascii="Arial"/>
          <w:color w:val="000000"/>
          <w:spacing w:val="-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noch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bewilligungspflichtig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sind,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müssen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diesem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Formular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der</w:t>
      </w:r>
      <w:r>
        <w:rPr>
          <w:rFonts w:ascii="Arial"/>
          <w:color w:val="000000"/>
          <w:spacing w:val="-3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zuständigen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535" w:x="1133" w:y="4504"/>
        <w:widowControl w:val="off"/>
        <w:autoSpaceDE w:val="off"/>
        <w:autoSpaceDN w:val="off"/>
        <w:spacing w:before="8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Behörde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angezeigt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werden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(§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8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StVAG).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Anzeige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muss</w:t>
      </w:r>
      <w:r>
        <w:rPr>
          <w:rFonts w:ascii="Arial"/>
          <w:color w:val="000000"/>
          <w:spacing w:val="4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spätestens</w:t>
      </w:r>
      <w:r>
        <w:rPr>
          <w:rFonts w:ascii="Arial"/>
          <w:b w:val="on"/>
          <w:color w:val="000000"/>
          <w:spacing w:val="-1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sechs</w:t>
      </w:r>
      <w:r>
        <w:rPr>
          <w:rFonts w:ascii="Arial"/>
          <w:b w:val="on"/>
          <w:color w:val="000000"/>
          <w:spacing w:val="1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Wochen</w:t>
      </w:r>
      <w:r>
        <w:rPr>
          <w:rFonts w:ascii="Arial"/>
          <w:b w:val="on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vor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Durchführung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535" w:x="1133" w:y="4504"/>
        <w:widowControl w:val="off"/>
        <w:autoSpaceDE w:val="off"/>
        <w:autoSpaceDN w:val="off"/>
        <w:spacing w:before="5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Veranstaltung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erfolgen.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69" w:x="3384" w:y="546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5819" w:y="549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59" w:x="1704" w:y="553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752" w:x="3605" w:y="553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Angabe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erforderlich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260" w:x="6102" w:y="553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Information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zum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Ausfüllen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47" w:x="9194" w:y="553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Zutreffendes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ankreuzen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005" w:x="1241" w:y="624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272" w:x="1241" w:y="687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natürliche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09" w:y="683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728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2" w:y="73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5" w:y="73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2" w:y="734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0" w:x="1822" w:y="7349"/>
        <w:widowControl w:val="off"/>
        <w:autoSpaceDE w:val="off"/>
        <w:autoSpaceDN w:val="off"/>
        <w:spacing w:before="387" w:after="0" w:line="180" w:lineRule="exact"/>
        <w:ind w:left="35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785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283" w:y="785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8085" w:y="791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828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7073" w:x="1457" w:y="832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natürliche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20" w:x="1241" w:y="886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juristische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54" w:y="883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927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25" w:x="1450" w:y="93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Firma/Bezeichnung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984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64" w:x="9151" w:y="984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5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62" w:x="2009" w:y="99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Rechtsform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2" w:x="7729" w:y="99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Identitätsnummer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7" w:y="1026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7" w:y="10268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Identitätsnummer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Firmenbuchnummer,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ZVR-</w:t>
      </w:r>
      <w:r>
        <w:rPr>
          <w:rFonts w:ascii="Arial"/>
          <w:color w:val="000000"/>
          <w:spacing w:val="0"/>
          <w:sz w:val="16"/>
        </w:rPr>
        <w:t>Zahl,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…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031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840" w:x="1241" w:y="1091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1131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1131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1138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1138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1181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1818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1818"/>
        <w:widowControl w:val="off"/>
        <w:autoSpaceDE w:val="off"/>
        <w:autoSpaceDN w:val="off"/>
        <w:spacing w:before="19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1181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82" w:x="1985" w:y="1188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82" w:x="1985" w:y="11886"/>
        <w:widowControl w:val="off"/>
        <w:autoSpaceDE w:val="off"/>
        <w:autoSpaceDN w:val="off"/>
        <w:spacing w:before="329" w:after="0" w:line="180" w:lineRule="exact"/>
        <w:ind w:left="45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1188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123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12395"/>
        <w:widowControl w:val="off"/>
        <w:autoSpaceDE w:val="off"/>
        <w:autoSpaceDN w:val="off"/>
        <w:spacing w:before="332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2" w:y="1290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728" w:x="1241" w:y="1363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176" w:y="1359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1407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91" w:x="2057" w:y="141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16" w:x="4007" w:y="141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22" w:x="4007" w:y="145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berufsmäßige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Parteienvertretung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22" w:x="4007" w:y="14560"/>
        <w:widowControl w:val="off"/>
        <w:autoSpaceDE w:val="off"/>
        <w:autoSpaceDN w:val="off"/>
        <w:spacing w:before="274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erteilte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(diese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beilegen)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Anzeige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9.7000007629395pt;margin-top:270.799987792969pt;z-index:-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9.7000007629395pt;margin-top:585.799987792969pt;z-index:-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55.2999992370605pt;margin-top:266.549987792969pt;z-index:-11;width:524.25pt;height:29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54.9000015258789pt;margin-top:325.950012207031pt;z-index:-15;width:524.950012207031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55.2999992370605pt;margin-top:555.799987792969pt;z-index:-19;width:524.25pt;height:108.349998474121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55.2999992370605pt;margin-top:694.400024414063pt;z-index:-23;width:524.25pt;height:72.9499969482422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426.649993896484pt;margin-top:143.550003051758pt;z-index:-27;width:153.5pt;height:2.25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55.2999992370605pt;margin-top:354.299987792969pt;z-index:-31;width:524.25pt;height:60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55.2999992370605pt;margin-top:453.899993896484pt;z-index:-35;width:524.25pt;height:60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55.7000007629395pt;margin-top:62.0999984741211pt;z-index:-39;width:11pt;height:11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330.700012207031pt;margin-top:167pt;z-index:-43;width:12.0500001907349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330.700012207031pt;margin-top:62.0999984741211pt;z-index:-47;width:11.9499998092651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55.7000007629395pt;margin-top:167pt;z-index:-51;width:11.1000003814697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478.700012207031pt;margin-top:57.2999992370605pt;z-index:-55;width:96.0999984741211pt;height:39.7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818" w:x="4007" w:y="119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außen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bzw.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(für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eingetragene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818" w:x="4007" w:y="1192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Personengesellschaften)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175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1754"/>
        <w:widowControl w:val="off"/>
        <w:autoSpaceDE w:val="off"/>
        <w:autoSpaceDN w:val="off"/>
        <w:spacing w:before="5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190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1905"/>
        <w:widowControl w:val="off"/>
        <w:autoSpaceDE w:val="off"/>
        <w:autoSpaceDN w:val="off"/>
        <w:spacing w:before="43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236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2368"/>
        <w:widowControl w:val="off"/>
        <w:autoSpaceDE w:val="off"/>
        <w:autoSpaceDN w:val="off"/>
        <w:spacing w:before="5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294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Hinweis: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juristische</w:t>
      </w:r>
      <w:r>
        <w:rPr>
          <w:rFonts w:ascii="Arial"/>
          <w:b w:val="on"/>
          <w:color w:val="000000"/>
          <w:spacing w:val="-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eingetragene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Personengesellschaft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jedenfalls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9955" w:x="1503" w:y="2949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Vertretung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auszuwählen.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2949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Sitz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Ausland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hat,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Antragstellerin/des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2949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Antragstellers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nicht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zugleich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auch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Zustelladresse,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Inland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verpflichtend.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318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794" w:x="1241" w:y="40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der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443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443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45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45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494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494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62" w:x="1985" w:y="501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501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545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24" w:x="2444" w:y="55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55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5523"/>
        <w:widowControl w:val="off"/>
        <w:autoSpaceDE w:val="off"/>
        <w:autoSpaceDN w:val="off"/>
        <w:spacing w:before="329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596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96" w:x="2372" w:y="603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5" w:x="1241" w:y="67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(1)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667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4" w:y="711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2" w:y="719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5" w:y="719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0" w:y="71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768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7684"/>
        <w:widowControl w:val="off"/>
        <w:autoSpaceDE w:val="off"/>
        <w:autoSpaceDN w:val="off"/>
        <w:spacing w:before="19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7684"/>
        <w:widowControl w:val="off"/>
        <w:autoSpaceDE w:val="off"/>
        <w:autoSpaceDN w:val="off"/>
        <w:spacing w:before="19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458" w:y="768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892" w:x="2175" w:y="775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92" w:x="2175" w:y="7750"/>
        <w:widowControl w:val="off"/>
        <w:autoSpaceDE w:val="off"/>
        <w:autoSpaceDN w:val="off"/>
        <w:spacing w:before="327" w:after="0" w:line="180" w:lineRule="exact"/>
        <w:ind w:left="26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8305" w:y="775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2" w:y="876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08" w:x="7293" w:y="876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5" w:x="1241" w:y="94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(2)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941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4" w:y="985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67" w:y="99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0" w:y="99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0" w:y="99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1041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0418"/>
        <w:widowControl w:val="off"/>
        <w:autoSpaceDE w:val="off"/>
        <w:autoSpaceDN w:val="off"/>
        <w:spacing w:before="19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0418"/>
        <w:widowControl w:val="off"/>
        <w:autoSpaceDE w:val="off"/>
        <w:autoSpaceDN w:val="off"/>
        <w:spacing w:before="196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372" w:y="1041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892" w:x="2175" w:y="1048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92" w:x="2175" w:y="10486"/>
        <w:widowControl w:val="off"/>
        <w:autoSpaceDE w:val="off"/>
        <w:autoSpaceDN w:val="off"/>
        <w:spacing w:before="327" w:after="0" w:line="180" w:lineRule="exact"/>
        <w:ind w:left="26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8219" w:y="1048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2" w:y="115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08" w:x="7290" w:y="115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119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beauftragte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angegeben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während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nicht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1190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persönlich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sein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kann.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1190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mehr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als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zwei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beauftragte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gibt,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eigenen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204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548" w:x="1241" w:y="128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Beschreibung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832" w:x="1241" w:y="1350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Art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Bezeichnung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(Veranstaltungstitel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bzw.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Motto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832" w:x="1241" w:y="13502"/>
        <w:widowControl w:val="off"/>
        <w:autoSpaceDE w:val="off"/>
        <w:autoSpaceDN w:val="off"/>
        <w:spacing w:before="467" w:after="0" w:line="314" w:lineRule="exact"/>
        <w:ind w:left="521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9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Anzeige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19.7000007629395pt;margin-top:270.799987792969pt;z-index:-5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19.7000007629395pt;margin-top:585.799987792969pt;z-index:-6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55.2999992370605pt;margin-top:54.7000007629395pt;z-index:-67;width:524.25pt;height:89.75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55.2999992370605pt;margin-top:212.050003051758pt;z-index:-71;width:525.799987792969pt;height:108.349998474121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55.2999992370605pt;margin-top:346pt;z-index:-75;width:524.950012207031pt;height:111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55.2999992370605pt;margin-top:482.850006103516pt;z-index:-79;width:524.950012207031pt;height:111.25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54.9000015258789pt;margin-top:655.799987792969pt;z-index:-83;width:524.25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noProof w:val="on"/>
        </w:rPr>
        <w:pict>
          <v:shape xmlns:v="urn:schemas-microsoft-com:vml" id="_x000021" style="position:absolute;margin-left:55.2999992370605pt;margin-top:688.799987792969pt;z-index:-87;width:524.950012207031pt;height:53.84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80" w:x="1220" w:y="1193"/>
        <w:widowControl w:val="off"/>
        <w:autoSpaceDE w:val="off"/>
        <w:autoSpaceDN w:val="off"/>
        <w:spacing w:before="0" w:after="0" w:line="223" w:lineRule="exact"/>
        <w:ind w:left="22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Dauer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80" w:x="1220" w:y="1193"/>
        <w:widowControl w:val="off"/>
        <w:autoSpaceDE w:val="off"/>
        <w:autoSpaceDN w:val="off"/>
        <w:spacing w:before="314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Eintägige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23" w:x="1498" w:y="220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Datum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3" w:x="1498" w:y="2205"/>
        <w:widowControl w:val="off"/>
        <w:autoSpaceDE w:val="off"/>
        <w:autoSpaceDN w:val="off"/>
        <w:spacing w:before="3" w:after="0" w:line="180" w:lineRule="exact"/>
        <w:ind w:left="108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277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Veranstaltungsbeginn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2772"/>
        <w:widowControl w:val="off"/>
        <w:autoSpaceDE w:val="off"/>
        <w:autoSpaceDN w:val="off"/>
        <w:spacing w:before="5" w:after="0" w:line="180" w:lineRule="exact"/>
        <w:ind w:left="95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277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Veranstaltungsende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2772"/>
        <w:widowControl w:val="off"/>
        <w:autoSpaceDE w:val="off"/>
        <w:autoSpaceDN w:val="off"/>
        <w:spacing w:before="5" w:after="0" w:line="180" w:lineRule="exact"/>
        <w:ind w:left="78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7" w:x="1220" w:y="338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Mehrtägige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50" w:x="1479" w:y="391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50" w:x="1479" w:y="3916"/>
        <w:widowControl w:val="off"/>
        <w:autoSpaceDE w:val="off"/>
        <w:autoSpaceDN w:val="off"/>
        <w:spacing w:before="3" w:after="0" w:line="180" w:lineRule="exact"/>
        <w:ind w:left="111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391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3916"/>
        <w:widowControl w:val="off"/>
        <w:autoSpaceDE w:val="off"/>
        <w:autoSpaceDN w:val="off"/>
        <w:spacing w:before="3" w:after="0" w:line="180" w:lineRule="exact"/>
        <w:ind w:left="9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462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Veranstaltungszeit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4629"/>
        <w:widowControl w:val="off"/>
        <w:autoSpaceDE w:val="off"/>
        <w:autoSpaceDN w:val="off"/>
        <w:spacing w:before="6" w:after="0" w:line="180" w:lineRule="exact"/>
        <w:ind w:left="92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je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615" w:y="468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1229" w:y="538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8637" w:x="1457" w:y="54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jeden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gesondert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welcher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Uhrzeit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beginnt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endet.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560" w:x="1241" w:y="612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0"/>
        </w:rPr>
        <w:t>Veranstaltungsablauf</w:t>
      </w:r>
      <w:r>
        <w:rPr>
          <w:rFonts w:ascii="Arial"/>
          <w:b w:val="on"/>
          <w:color w:val="000000"/>
          <w:spacing w:val="168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1812" w:y="658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0267" w:x="1503" w:y="899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hier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Übersicht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Programmablauf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Uhrzeit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(z.B.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Vorbereitungszeiten,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Einlass,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67" w:x="1503" w:y="899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Eröffnungskonzert,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Abbauarbeiten)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67" w:x="1503" w:y="899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vorgesehene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Formularfeld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klein,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erstellen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Veranstaltungsablaufes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2"/>
          <w:sz w:val="16"/>
        </w:rPr>
        <w:t>in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eigenen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Dokument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67" w:x="1503" w:y="8998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dem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4" w:y="923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191" w:x="1241" w:y="1008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Beschreibung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Veranstaltungsstätte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216" w:x="1241" w:y="107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Veranstaltungsstätte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479" w:x="1654" w:y="115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029" w:y="1158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221" w:y="1160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23" w:x="1913" w:y="116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1244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Gesamtfassungs-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12448"/>
        <w:widowControl w:val="off"/>
        <w:autoSpaceDE w:val="off"/>
        <w:autoSpaceDN w:val="off"/>
        <w:spacing w:before="5" w:after="0" w:line="180" w:lineRule="exact"/>
        <w:ind w:left="5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vermögen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029" w:y="1247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029" w:y="12473"/>
        <w:widowControl w:val="off"/>
        <w:autoSpaceDE w:val="off"/>
        <w:autoSpaceDN w:val="off"/>
        <w:spacing w:before="25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029" w:y="12473"/>
        <w:widowControl w:val="off"/>
        <w:autoSpaceDE w:val="off"/>
        <w:autoSpaceDN w:val="off"/>
        <w:spacing w:before="25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221" w:y="1249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221" w:y="12499"/>
        <w:widowControl w:val="off"/>
        <w:autoSpaceDE w:val="off"/>
        <w:autoSpaceDN w:val="off"/>
        <w:spacing w:before="301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221" w:y="12499"/>
        <w:widowControl w:val="off"/>
        <w:autoSpaceDE w:val="off"/>
        <w:autoSpaceDN w:val="off"/>
        <w:spacing w:before="301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357" w:x="1781" w:y="131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Einlasssituation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32" w:x="1906" w:y="13583"/>
        <w:widowControl w:val="off"/>
        <w:autoSpaceDE w:val="off"/>
        <w:autoSpaceDN w:val="off"/>
        <w:spacing w:before="0" w:after="0" w:line="180" w:lineRule="exact"/>
        <w:ind w:left="11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Vorhandene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32" w:x="1906" w:y="1358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Einfriedungen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87" w:x="1455" w:y="141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Bezeichnung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Beschreibung: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genaue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Veranstaltungsortes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87" w:x="1455" w:y="14142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Gesamtfassungsvermögen: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maximal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zulässige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87" w:x="1455" w:y="14142"/>
        <w:widowControl w:val="off"/>
        <w:autoSpaceDE w:val="off"/>
        <w:autoSpaceDN w:val="off"/>
        <w:spacing w:before="6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Einlasssituation: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hier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Informationen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Methode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an,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Besucheranzahl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kontrollieren</w:t>
      </w:r>
      <w:r>
        <w:rPr>
          <w:rFonts w:ascii="Arial"/>
          <w:color w:val="000000"/>
          <w:spacing w:val="7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–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Eingänge,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87" w:x="1455" w:y="14142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Eingangskontrollen,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Kartenverkauf,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Drehkreuze.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456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179" w:x="1455" w:y="1487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Vorhandene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Einfriedungen: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Geben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hier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an,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ob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frei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zugänglich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ob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durch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Zaun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oder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9" w:x="1455" w:y="14879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sonstige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Absperrung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gesichert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Anzeige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19.7000007629395pt;margin-top:270.799987792969pt;z-index:-91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19.7000007629395pt;margin-top:585.799987792969pt;z-index:-95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55.2999992370605pt;margin-top:73.3000030517578pt;z-index:-99;width:524.950012207031pt;height:188.8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55.2999992370605pt;margin-top:320.799987792969pt;z-index:-103;width:524.950012207031pt;height:129.800003051758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54.9000015258789pt;margin-top:517.849975585938pt;z-index:-107;width:524.349975585938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55.2999992370605pt;margin-top:553.25pt;z-index:-111;width:524.950012207031pt;height:149.14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438" w:x="1220" w:y="11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Veranstaltungsstättenbewilligung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4863" w:y="112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830" w:x="1784" w:y="16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Bewilligung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30" w:x="1784" w:y="1600"/>
        <w:widowControl w:val="off"/>
        <w:autoSpaceDE w:val="off"/>
        <w:autoSpaceDN w:val="off"/>
        <w:spacing w:before="3" w:after="0" w:line="180" w:lineRule="exact"/>
        <w:ind w:left="18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vorhanden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4511" w:y="162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411" w:x="5555" w:y="169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2"/>
          <w:sz w:val="16"/>
        </w:rPr>
        <w:t>Ja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71" w:x="6738" w:y="169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Nein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48" w:x="2432" w:y="225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Behörde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2024" w:y="282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Geschäftszahl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48" w:x="1932" w:y="33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Bescheiddatum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48" w:x="1932" w:y="3300"/>
        <w:widowControl w:val="off"/>
        <w:autoSpaceDE w:val="off"/>
        <w:autoSpaceDN w:val="off"/>
        <w:spacing w:before="5" w:after="0" w:line="180" w:lineRule="exact"/>
        <w:ind w:left="41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63" w:x="1469" w:y="38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bereits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Bewilligung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erteilt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wurde,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bescheiderlassende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Behörde,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Geschäftszahl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63" w:x="1469" w:y="3808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4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Bescheiddatum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29" w:y="385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182" w:x="1220" w:y="446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Teilnehmerinnen/Teilnehmer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02" w:x="1272" w:y="48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Gesamtanzahl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490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3" w:y="4908"/>
        <w:widowControl w:val="off"/>
        <w:autoSpaceDE w:val="off"/>
        <w:autoSpaceDN w:val="off"/>
        <w:spacing w:before="21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096" w:x="5852" w:y="48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Höchstzahl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anwesenden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96" w:x="5852" w:y="4882"/>
        <w:widowControl w:val="off"/>
        <w:autoSpaceDE w:val="off"/>
        <w:autoSpaceDN w:val="off"/>
        <w:spacing w:before="5" w:after="0" w:line="180" w:lineRule="exact"/>
        <w:ind w:left="217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8868" w:y="490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493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363" w:y="4934"/>
        <w:widowControl w:val="off"/>
        <w:autoSpaceDE w:val="off"/>
        <w:autoSpaceDN w:val="off"/>
        <w:spacing w:before="262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150" w:x="2127" w:y="506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44" w:x="1229" w:y="550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2" w:x="1272" w:y="61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Darsteller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2" w:x="1272" w:y="6108"/>
        <w:widowControl w:val="off"/>
        <w:autoSpaceDE w:val="off"/>
        <w:autoSpaceDN w:val="off"/>
        <w:spacing w:before="5" w:after="0" w:line="180" w:lineRule="exact"/>
        <w:ind w:left="16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Organisationspersonal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613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616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170" w:x="1455" w:y="67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Gesamtanzahl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errechnet,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geschätzt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aufgrund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aufgelegten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Kartenvorverkauf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7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überwiegend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Jugendliche,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rivalisierende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Anhängergruppen,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VIP-Gäste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78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Darsteller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Mitwirkende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Organisationspersonal: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Darstellerinnen/Darstellern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sonstigen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7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Organisationspersonals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701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596" w:x="1220" w:y="78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Ausstattung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3171" w:y="842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8422"/>
        <w:widowControl w:val="off"/>
        <w:autoSpaceDE w:val="off"/>
        <w:autoSpaceDN w:val="off"/>
        <w:spacing w:before="67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0" w:y="844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360" w:y="8445"/>
        <w:widowControl w:val="off"/>
        <w:autoSpaceDE w:val="off"/>
        <w:autoSpaceDN w:val="off"/>
        <w:spacing w:before="728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75" w:x="1599" w:y="848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Steh-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Sitzplätze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5" w:x="1599" w:y="8487"/>
        <w:widowControl w:val="off"/>
        <w:autoSpaceDE w:val="off"/>
        <w:autoSpaceDN w:val="off"/>
        <w:spacing w:before="812" w:after="0" w:line="180" w:lineRule="exact"/>
        <w:ind w:left="66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Dekoration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30" w:x="1244" w:y="10426"/>
        <w:widowControl w:val="off"/>
        <w:autoSpaceDE w:val="off"/>
        <w:autoSpaceDN w:val="off"/>
        <w:spacing w:before="0" w:after="0" w:line="180" w:lineRule="exact"/>
        <w:ind w:left="2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Weitere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Ausstattung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30" w:x="1244" w:y="10426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Technikraum,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Barbereich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1" w:y="1045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0106" w:x="1455" w:y="111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Steh-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-1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Sitzplätze: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hier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Sitz-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Stehplätze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an,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Art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Sitzplätze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(z.B.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Tische,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Bänke,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Sessel,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06" w:x="1455" w:y="11195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Bierzeltgarnituren,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Stehplatzbereiche,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Sitzplatzanordnung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udgl.)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2"/>
          <w:sz w:val="16"/>
        </w:rPr>
        <w:t>im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Innen-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Außenbereich.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06" w:x="1455" w:y="1119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Dekoration: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hier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Dekoration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127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6657" w:x="1241" w:y="120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Veranstaltungs(betriebs-)einrichtungen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Veranstaltungsmittel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163" w:x="1241" w:y="1263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Verwendete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Veranstaltungs(betriebs-)einrichtungen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443" w:y="1260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66" w:x="2624" w:y="129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28" w:x="9163" w:y="129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4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417"/>
        <w:widowControl w:val="off"/>
        <w:autoSpaceDE w:val="off"/>
        <w:autoSpaceDN w:val="off"/>
        <w:spacing w:before="20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417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417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4" w:x="1731" w:y="1493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Sie!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verfügt,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4" w:x="1731" w:y="14937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registriert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469" w:y="1498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9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Anzeige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8" style="position:absolute;margin-left:19.7000007629395pt;margin-top:270.799987792969pt;z-index:-115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noProof w:val="on"/>
        </w:rPr>
        <w:pict>
          <v:shape xmlns:v="urn:schemas-microsoft-com:vml" id="_x000029" style="position:absolute;margin-left:19.7000007629395pt;margin-top:585.799987792969pt;z-index:-11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55.2999992370605pt;margin-top:71.4000015258789pt;z-index:-123;width:524.950012207031pt;height:116.849998474121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noProof w:val="on"/>
        </w:rPr>
        <w:pict>
          <v:shape xmlns:v="urn:schemas-microsoft-com:vml" id="_x000031" style="position:absolute;margin-left:55.2999992370605pt;margin-top:236.199996948242pt;z-index:-127;width:525.700012207031pt;height:99.84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55.2999992370605pt;margin-top:403.850006103516pt;z-index:-131;width:525.700012207031pt;height:150.550003051758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54.9000015258789pt;margin-top:616.200012207031pt;z-index:-135;width:525.700012207031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55.2999992370605pt;margin-top:642.450012207031pt;z-index:-139;width:525.700012207031pt;height:101.5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394" w:x="1241" w:y="12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Verwendete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Veranstaltungsmittel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4674" w:y="117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1762" w:y="206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1241" w:y="296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761" w:x="1455" w:y="300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Lautsprecher,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diverse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Effekte,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Nebelmaschinen,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Beleuchtung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383" w:x="1241" w:y="3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383" w:x="1241" w:y="3647"/>
        <w:widowControl w:val="off"/>
        <w:autoSpaceDE w:val="off"/>
        <w:autoSpaceDN w:val="off"/>
        <w:spacing w:before="0" w:after="0" w:line="266" w:lineRule="exact"/>
        <w:ind w:left="111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0"/>
        </w:rPr>
        <w:t>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Verkehrssituation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3173" w:y="439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2047" w:x="1229" w:y="446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Angaben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Parkplätze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89" w:x="1388" w:y="5340"/>
        <w:widowControl w:val="off"/>
        <w:autoSpaceDE w:val="off"/>
        <w:autoSpaceDN w:val="off"/>
        <w:spacing w:before="0" w:after="0" w:line="180" w:lineRule="exact"/>
        <w:ind w:left="46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Ordnerdienst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89" w:x="1388" w:y="534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Parkplatzzufahrten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889" w:x="1388" w:y="5340"/>
        <w:widowControl w:val="off"/>
        <w:autoSpaceDE w:val="off"/>
        <w:autoSpaceDN w:val="off"/>
        <w:spacing w:before="5" w:after="0" w:line="180" w:lineRule="exact"/>
        <w:ind w:left="80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Parkflächen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546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3" w:y="5460"/>
        <w:widowControl w:val="off"/>
        <w:autoSpaceDE w:val="off"/>
        <w:autoSpaceDN w:val="off"/>
        <w:spacing w:before="639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643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187" w:x="2091" w:y="64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Verkehrslage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855" w:x="1457" w:y="705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Sie,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dass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gegebenenfalls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zusätzlich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straßenpolizeiliche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Bewilligungen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benötigen.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7855" w:x="1457" w:y="7056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Verkehrslage:</w:t>
      </w:r>
      <w:r>
        <w:rPr>
          <w:rFonts w:ascii="Arial"/>
          <w:b w:val="on"/>
          <w:color w:val="000000"/>
          <w:spacing w:val="4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Zugänge,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Zufahrten,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Shuttledienst,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öffentliche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Verkehrsmittel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710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871" w:x="1241" w:y="784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Sicherheitsvorkehrungen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3173" w:y="853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3" w:y="8539"/>
        <w:widowControl w:val="off"/>
        <w:autoSpaceDE w:val="off"/>
        <w:autoSpaceDN w:val="off"/>
        <w:spacing w:before="73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428" w:y="856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938" w:x="1344" w:y="860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Fluchtwegbeschreibung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428" w:y="961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428" w:y="9612"/>
        <w:widowControl w:val="off"/>
        <w:autoSpaceDE w:val="off"/>
        <w:autoSpaceDN w:val="off"/>
        <w:spacing w:before="557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170" w:x="2110" w:y="96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Ordnerdienst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15" w:x="1760" w:y="103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Leiterin/Leiter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15" w:x="1760" w:y="10323"/>
        <w:widowControl w:val="off"/>
        <w:autoSpaceDE w:val="off"/>
        <w:autoSpaceDN w:val="off"/>
        <w:spacing w:before="5" w:after="0" w:line="180" w:lineRule="exact"/>
        <w:ind w:left="18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Ordnerdienstes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24" w:x="7518" w:y="104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1" w:x="1486" w:y="1112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Kommunikations-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1" w:x="1486" w:y="11127"/>
        <w:widowControl w:val="off"/>
        <w:autoSpaceDE w:val="off"/>
        <w:autoSpaceDN w:val="off"/>
        <w:spacing w:before="3" w:after="0" w:line="180" w:lineRule="exact"/>
        <w:ind w:left="55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Alarmierungs-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1124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428" w:y="1127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06" w:x="2074" w:y="114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einrichtungen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62" w:x="1457" w:y="1214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Fluchtwegbeschreibung: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Anzahl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Fluchtwege,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Fluchtwege,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Längen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Breite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Fluchtwege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Türen,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Beschilderungen,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80" w:x="1457" w:y="1233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Not-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Sicherheitseinrichtungen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80" w:x="1457" w:y="12330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Ordnerdienst: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Aufgaben,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Stärke,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Art,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Kennzeichnung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80" w:x="1457" w:y="1233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Kommunikations-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und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Alarmierungseinrichtungen: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intern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extern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Festnetz,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Handy,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Funk,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Lautsprecher,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Megafon,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Direktruf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247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822" w:x="1457" w:y="1288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Einsatzorganisationen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0" w:x="1241" w:y="135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9.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Feuerwehr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/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Brandschutz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522" w:x="1757" w:y="1413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Zufahrtswege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22" w:x="1757" w:y="14130"/>
        <w:widowControl w:val="off"/>
        <w:autoSpaceDE w:val="off"/>
        <w:autoSpaceDN w:val="off"/>
        <w:spacing w:before="5" w:after="0" w:line="180" w:lineRule="exact"/>
        <w:ind w:left="4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Standplätze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8" w:y="1415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432" w:y="1418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987" w:x="1294" w:y="1499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Organisation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87" w:x="1294" w:y="14992"/>
        <w:widowControl w:val="off"/>
        <w:autoSpaceDE w:val="off"/>
        <w:autoSpaceDN w:val="off"/>
        <w:spacing w:before="5" w:after="0" w:line="180" w:lineRule="exact"/>
        <w:ind w:left="1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Personal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Ausstattung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432" w:y="1504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9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Anzeige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5" style="position:absolute;margin-left:19.7000007629395pt;margin-top:270.799987792969pt;z-index:-14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noProof w:val="on"/>
        </w:rPr>
        <w:pict>
          <v:shape xmlns:v="urn:schemas-microsoft-com:vml" id="_x000036" style="position:absolute;margin-left:19.7000007629395pt;margin-top:585.799987792969pt;z-index:-14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noProof w:val="on"/>
        </w:rPr>
        <w:pict>
          <v:shape xmlns:v="urn:schemas-microsoft-com:vml" id="_x000037" style="position:absolute;margin-left:55.2999992370605pt;margin-top:73.3000030517578pt;z-index:-151;width:525.700012207031pt;height:71.5pt;mso-position-horizontal:absolute;mso-position-horizontal-relative:page;mso-position-vertical:absolute;mso-position-vertical-relative:page" type="#_x0000_t75">
            <v:imagedata xmlns:r="http://schemas.openxmlformats.org/officeDocument/2006/relationships" r:id="rId38"/>
          </v:shape>
        </w:pict>
      </w:r>
      <w:r>
        <w:rPr>
          <w:noProof w:val="on"/>
        </w:rPr>
        <w:pict>
          <v:shape xmlns:v="urn:schemas-microsoft-com:vml" id="_x000038" style="position:absolute;margin-left:55.2999992370605pt;margin-top:197.050003051758pt;z-index:-155;width:525.700012207031pt;height:152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39"/>
          </v:shape>
        </w:pict>
      </w:r>
      <w:r>
        <w:rPr>
          <w:noProof w:val="on"/>
        </w:rPr>
        <w:pict>
          <v:shape xmlns:v="urn:schemas-microsoft-com:vml" id="_x000039" style="position:absolute;margin-left:55.2999992370605pt;margin-top:405.799987792969pt;z-index:-159;width:525.700012207031pt;height:191.3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40"/>
          </v:shape>
        </w:pict>
      </w:r>
      <w:r>
        <w:rPr>
          <w:noProof w:val="on"/>
        </w:rPr>
        <w:pict>
          <v:shape xmlns:v="urn:schemas-microsoft-com:vml" id="_x000040" style="position:absolute;margin-left:55.2999992370605pt;margin-top:690.599975585938pt;z-index:-163;width:525.700012207031pt;height:89.5pt;mso-position-horizontal:absolute;mso-position-horizontal-relative:page;mso-position-vertical:absolute;mso-position-vertical-relative:page" type="#_x0000_t75">
            <v:imagedata xmlns:r="http://schemas.openxmlformats.org/officeDocument/2006/relationships" r:id="rId4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076" w:x="1198" w:y="1266"/>
        <w:widowControl w:val="off"/>
        <w:autoSpaceDE w:val="off"/>
        <w:autoSpaceDN w:val="off"/>
        <w:spacing w:before="0" w:after="0" w:line="180" w:lineRule="exact"/>
        <w:ind w:left="6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Offenes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Feuer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76" w:x="1198" w:y="1266"/>
        <w:widowControl w:val="off"/>
        <w:autoSpaceDE w:val="off"/>
        <w:autoSpaceDN w:val="off"/>
        <w:spacing w:before="5" w:after="0" w:line="169" w:lineRule="exact"/>
        <w:ind w:left="0" w:right="0" w:firstLine="0"/>
        <w:jc w:val="left"/>
        <w:rPr>
          <w:rFonts w:ascii="Arial"/>
          <w:color w:val="000000"/>
          <w:spacing w:val="0"/>
          <w:sz w:val="15"/>
        </w:rPr>
      </w:pPr>
      <w:r>
        <w:rPr>
          <w:rFonts w:ascii="Arial"/>
          <w:color w:val="000000"/>
          <w:spacing w:val="1"/>
          <w:sz w:val="15"/>
        </w:rPr>
        <w:t>z.B.</w:t>
      </w:r>
      <w:r>
        <w:rPr>
          <w:rFonts w:ascii="Arial"/>
          <w:color w:val="000000"/>
          <w:spacing w:val="0"/>
          <w:sz w:val="15"/>
        </w:rPr>
        <w:t xml:space="preserve"> </w:t>
      </w:r>
      <w:r>
        <w:rPr>
          <w:rFonts w:ascii="Arial"/>
          <w:color w:val="000000"/>
          <w:spacing w:val="0"/>
          <w:sz w:val="15"/>
        </w:rPr>
        <w:t>(Lager-)Feuer,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0"/>
          <w:sz w:val="15"/>
        </w:rPr>
        <w:t>Fackeln</w:t>
      </w:r>
      <w:r>
        <w:rPr>
          <w:rFonts w:ascii="Arial"/>
          <w:color w:val="000000"/>
          <w:spacing w:val="0"/>
          <w:sz w:val="15"/>
        </w:rPr>
      </w:r>
    </w:p>
    <w:p>
      <w:pPr>
        <w:pStyle w:val="Normal"/>
        <w:framePr w:w="169" w:x="3171" w:y="128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1288"/>
        <w:widowControl w:val="off"/>
        <w:autoSpaceDE w:val="off"/>
        <w:autoSpaceDN w:val="off"/>
        <w:spacing w:before="25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1288"/>
        <w:widowControl w:val="off"/>
        <w:autoSpaceDE w:val="off"/>
        <w:autoSpaceDN w:val="off"/>
        <w:spacing w:before="25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1288"/>
        <w:widowControl w:val="off"/>
        <w:autoSpaceDE w:val="off"/>
        <w:autoSpaceDN w:val="off"/>
        <w:spacing w:before="25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432" w:y="188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432" w:y="1880"/>
        <w:widowControl w:val="off"/>
        <w:autoSpaceDE w:val="off"/>
        <w:autoSpaceDN w:val="off"/>
        <w:spacing w:before="301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432" w:y="1880"/>
        <w:widowControl w:val="off"/>
        <w:autoSpaceDE w:val="off"/>
        <w:autoSpaceDN w:val="off"/>
        <w:spacing w:before="301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80" w:x="2194" w:y="19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Pyrotechnik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80" w:x="2194" w:y="1920"/>
        <w:widowControl w:val="off"/>
        <w:autoSpaceDE w:val="off"/>
        <w:autoSpaceDN w:val="off"/>
        <w:spacing w:before="389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Kochstellen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84" w:x="1191" w:y="296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Vorhandene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brandschutz-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84" w:x="1191" w:y="2964"/>
        <w:widowControl w:val="off"/>
        <w:autoSpaceDE w:val="off"/>
        <w:autoSpaceDN w:val="off"/>
        <w:spacing w:before="3" w:after="0" w:line="180" w:lineRule="exact"/>
        <w:ind w:left="5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technische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Einrichtungen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9" w:x="1244" w:y="353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Organisatorischer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Brand-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9" w:x="1244" w:y="3530"/>
        <w:widowControl w:val="off"/>
        <w:autoSpaceDE w:val="off"/>
        <w:autoSpaceDN w:val="off"/>
        <w:spacing w:before="5" w:after="0" w:line="180" w:lineRule="exact"/>
        <w:ind w:left="132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schutz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7" w:x="3171" w:y="351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36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94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36"/>
          <w:vertAlign w:val="superscript"/>
        </w:rPr>
        <w:t>i</w:t>
      </w:r>
      <w:r>
        <w:rPr>
          <w:rFonts w:ascii="Times New Roman"/>
          <w:b w:val="on"/>
          <w:color w:val="000000"/>
          <w:spacing w:val="0"/>
          <w:sz w:val="36"/>
        </w:rPr>
      </w:r>
    </w:p>
    <w:p>
      <w:pPr>
        <w:pStyle w:val="Normal"/>
        <w:framePr w:w="1798" w:x="1474" w:y="4329"/>
        <w:widowControl w:val="off"/>
        <w:autoSpaceDE w:val="off"/>
        <w:autoSpaceDN w:val="off"/>
        <w:spacing w:before="0" w:after="0" w:line="180" w:lineRule="exact"/>
        <w:ind w:left="42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Sonstige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brand-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8" w:x="1474" w:y="4329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gefährliche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Umstände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1" w:y="435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994" w:x="1455" w:y="501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Sie,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dass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</w:t>
      </w:r>
      <w:r>
        <w:rPr>
          <w:rFonts w:ascii="Arial"/>
          <w:b w:val="on"/>
          <w:color w:val="000000"/>
          <w:spacing w:val="-3"/>
          <w:sz w:val="16"/>
        </w:rPr>
        <w:t xml:space="preserve"> </w:t>
      </w:r>
      <w:r>
        <w:rPr>
          <w:rFonts w:ascii="Arial"/>
          <w:b w:val="on"/>
          <w:color w:val="000000"/>
          <w:spacing w:val="-1"/>
          <w:sz w:val="16"/>
        </w:rPr>
        <w:t>beim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Einsatz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-1"/>
          <w:sz w:val="16"/>
        </w:rPr>
        <w:t>von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Pyrotechnik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-1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16"/>
        </w:rPr>
        <w:t>Flüssiggas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gegebenenfalls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zusätzliche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Bewilligungen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benötigen!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0034" w:x="1455" w:y="531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Zufahrtswege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Standplätze: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Zufahrtswege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Fahrzeugen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Feuerwehr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4" w:x="1455" w:y="5311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Name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der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Organisation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Personal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Ausstattung: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Informationen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eingesetzte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Organisation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Informationen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über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4" w:x="1455" w:y="5311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Stärke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Brandsicherheitswache,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ausgebildete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erster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erweiterter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Löschhilfe</w:t>
      </w:r>
      <w:r>
        <w:rPr>
          <w:rFonts w:ascii="Arial"/>
          <w:color w:val="000000"/>
          <w:spacing w:val="9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4" w:x="1455" w:y="5311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Pyrotechnik: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hier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entsprechende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Kategorie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576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233" w:x="1455" w:y="604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Kochstellen:</w:t>
      </w:r>
      <w:r>
        <w:rPr>
          <w:rFonts w:ascii="Arial"/>
          <w:b w:val="on"/>
          <w:color w:val="000000"/>
          <w:spacing w:val="4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Flüssiggas,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elektrische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Energie,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Holzkohle,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Griller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33" w:x="1455" w:y="604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Vorhandene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brandschutztechnische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Einrichtungen: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Sprinkleranlage,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Rauch-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Wärmeabzugsanlage,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Brandmeldeanlage,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tragbare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233" w:x="1455" w:y="6048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Feuerlöscher,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Wandhydranten,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Löschwasserversorgung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916" w:x="1455" w:y="66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Organisatorischer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Brandschutz: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Brandschutzplan,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Brandschutzordnung,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Brandalarmplan,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Brandschutzbeauftragte/r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6" w:x="1241" w:y="70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10.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Rettungsdienst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521" w:x="1781" w:y="775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Zufahrtswege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456" w:y="780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89" w:x="2218" w:y="793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Standplätze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87" w:x="1318" w:y="877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Organisation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87" w:x="1318" w:y="8777"/>
        <w:widowControl w:val="off"/>
        <w:autoSpaceDE w:val="off"/>
        <w:autoSpaceDN w:val="off"/>
        <w:spacing w:before="3" w:after="0" w:line="180" w:lineRule="exact"/>
        <w:ind w:left="1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Personal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Ausstattung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456" w:y="882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030" w:x="1457" w:y="946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Zufahrtswege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Standplätze: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Zufahrtswege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Fahrzeugen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Rettung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0" w:x="1457" w:y="946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Name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der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Organisation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Personal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Ausstattung: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Namen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eingesetzten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Organisation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der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Sanitäter,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0" w:x="1457" w:y="9464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1"/>
          <w:sz w:val="16"/>
        </w:rPr>
        <w:t>Ärzte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bzw.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Notärzte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Einsatzfahrzeuge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(z.B.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berechnet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nach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„Maurer“)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0" w:x="1457" w:y="946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Bei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Bedarf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Beilagen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anfügen.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969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481" w:x="1241" w:y="1050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11.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Elektrische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Energieversorgung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/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Anlagen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968" w:x="1304" w:y="109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Elektrische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1" w:y="1097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10973"/>
        <w:widowControl w:val="off"/>
        <w:autoSpaceDE w:val="off"/>
        <w:autoSpaceDN w:val="off"/>
        <w:spacing w:before="25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10973"/>
        <w:widowControl w:val="off"/>
        <w:autoSpaceDE w:val="off"/>
        <w:autoSpaceDN w:val="off"/>
        <w:spacing w:before="25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10973"/>
        <w:widowControl w:val="off"/>
        <w:autoSpaceDE w:val="off"/>
        <w:autoSpaceDN w:val="off"/>
        <w:spacing w:before="25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430" w:y="1099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11" w:x="4273" w:y="1103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2"/>
          <w:sz w:val="16"/>
        </w:rPr>
        <w:t>Ja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71" w:x="6913" w:y="1103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Nein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23" w:x="2052" w:y="1112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Einrichtungen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66" w:x="1911" w:y="1160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Notbeleuchtung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82" w:x="4273" w:y="1160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Orientierungsbeleuchtung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12" w:x="6913" w:y="1160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Sicherheitsbeleuchtung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11" w:x="1368" w:y="12080"/>
        <w:widowControl w:val="off"/>
        <w:autoSpaceDE w:val="off"/>
        <w:autoSpaceDN w:val="off"/>
        <w:spacing w:before="0" w:after="0" w:line="180" w:lineRule="exact"/>
        <w:ind w:left="35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Alarmierungs-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11" w:x="1368" w:y="1208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Informationseinrichtung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430" w:y="1213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003" w:x="1270" w:y="1264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Sonstige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–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42" w:x="2631" w:y="1283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Laser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322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596" w:x="1455" w:y="1332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Alarmierungsanlagen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-1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Informationseinrichtung</w:t>
      </w:r>
      <w:r>
        <w:rPr>
          <w:rFonts w:ascii="Arial"/>
          <w:b w:val="on"/>
          <w:color w:val="000000"/>
          <w:spacing w:val="45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Teilnehmer/innen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–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optische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akustische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Signaleinrichtungen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93" w:x="1241" w:y="139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12.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Sanitäranlagen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Hygieneausstattung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111" w:x="1164" w:y="14546"/>
        <w:widowControl w:val="off"/>
        <w:autoSpaceDE w:val="off"/>
        <w:autoSpaceDN w:val="off"/>
        <w:spacing w:before="0" w:after="0" w:line="180" w:lineRule="exact"/>
        <w:ind w:left="27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Toiletten,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Handwasch-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111" w:x="1164" w:y="14546"/>
        <w:widowControl w:val="off"/>
        <w:autoSpaceDE w:val="off"/>
        <w:autoSpaceDN w:val="off"/>
        <w:spacing w:before="5" w:after="0" w:line="180" w:lineRule="exact"/>
        <w:ind w:left="37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becken,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Trocknungs-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111" w:x="1164" w:y="14546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möglichkeit,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Abfallbehälter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1" w:y="1466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0" w:y="1468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9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Anzeige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1" style="position:absolute;margin-left:19.7000007629395pt;margin-top:270.799987792969pt;z-index:-16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42"/>
          </v:shape>
        </w:pict>
      </w:r>
      <w:r>
        <w:rPr>
          <w:noProof w:val="on"/>
        </w:rPr>
        <w:pict>
          <v:shape xmlns:v="urn:schemas-microsoft-com:vml" id="_x000042" style="position:absolute;margin-left:19.7000007629395pt;margin-top:585.799987792969pt;z-index:-171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43"/>
          </v:shape>
        </w:pict>
      </w:r>
      <w:r>
        <w:rPr>
          <w:noProof w:val="on"/>
        </w:rPr>
        <w:pict>
          <v:shape xmlns:v="urn:schemas-microsoft-com:vml" id="_x000043" style="position:absolute;margin-left:55.2999992370605pt;margin-top:54.7000007629395pt;z-index:-175;width:525.700012207031pt;height:196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44"/>
          </v:shape>
        </w:pict>
      </w:r>
      <w:r>
        <w:rPr>
          <w:noProof w:val="on"/>
        </w:rPr>
        <w:pict>
          <v:shape xmlns:v="urn:schemas-microsoft-com:vml" id="_x000044" style="position:absolute;margin-left:55.2999992370605pt;margin-top:367.950012207031pt;z-index:-179;width:525.700012207031pt;height:105.94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45"/>
          </v:shape>
        </w:pict>
      </w:r>
      <w:r>
        <w:rPr>
          <w:noProof w:val="on"/>
        </w:rPr>
        <w:pict>
          <v:shape xmlns:v="urn:schemas-microsoft-com:vml" id="_x000045" style="position:absolute;margin-left:55.2999992370605pt;margin-top:538.75pt;z-index:-183;width:525.700012207031pt;height:117pt;mso-position-horizontal:absolute;mso-position-horizontal-relative:page;mso-position-vertical:absolute;mso-position-vertical-relative:page" type="#_x0000_t75">
            <v:imagedata xmlns:r="http://schemas.openxmlformats.org/officeDocument/2006/relationships" r:id="rId46"/>
          </v:shape>
        </w:pict>
      </w:r>
      <w:r>
        <w:rPr>
          <w:noProof w:val="on"/>
        </w:rPr>
        <w:pict>
          <v:shape xmlns:v="urn:schemas-microsoft-com:vml" id="_x000046" style="position:absolute;margin-left:55.2999992370605pt;margin-top:711.599975585938pt;z-index:-187;width:525.700012207031pt;height:54.59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4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69" w:x="3171" w:y="151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958" w:x="1316" w:y="157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Fäkalentsorgung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9" w:x="1241" w:y="229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Geben</w:t>
      </w:r>
      <w:r>
        <w:rPr>
          <w:rFonts w:ascii="Arial"/>
          <w:color w:val="000000"/>
          <w:spacing w:val="-21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1"/>
          <w:sz w:val="24"/>
          <w:vertAlign w:val="superscript"/>
        </w:rPr>
        <w:t>Sie</w:t>
      </w:r>
      <w:r>
        <w:rPr>
          <w:rFonts w:ascii="Arial"/>
          <w:color w:val="000000"/>
          <w:spacing w:val="-22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bitte</w:t>
      </w:r>
      <w:r>
        <w:rPr>
          <w:rFonts w:ascii="Arial"/>
          <w:color w:val="000000"/>
          <w:spacing w:val="-24"/>
          <w:sz w:val="24"/>
          <w:vertAlign w:val="superscript"/>
        </w:rPr>
        <w:t xml:space="preserve"> </w:t>
      </w:r>
      <w:r>
        <w:rPr>
          <w:rFonts w:ascii="Arial" w:hAnsi="Arial" w:cs="Arial"/>
          <w:color w:val="000000"/>
          <w:spacing w:val="0"/>
          <w:sz w:val="24"/>
          <w:vertAlign w:val="superscript"/>
        </w:rPr>
        <w:t>nähere</w:t>
      </w:r>
      <w:r>
        <w:rPr>
          <w:rFonts w:ascii="Arial"/>
          <w:color w:val="000000"/>
          <w:spacing w:val="-21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Informationen</w:t>
      </w:r>
      <w:r>
        <w:rPr>
          <w:rFonts w:ascii="Arial"/>
          <w:color w:val="000000"/>
          <w:spacing w:val="-21"/>
          <w:sz w:val="24"/>
          <w:vertAlign w:val="superscript"/>
        </w:rPr>
        <w:t xml:space="preserve"> </w:t>
      </w:r>
      <w:r>
        <w:rPr>
          <w:rFonts w:ascii="Arial" w:hAnsi="Arial" w:cs="Arial"/>
          <w:color w:val="000000"/>
          <w:spacing w:val="0"/>
          <w:sz w:val="24"/>
          <w:vertAlign w:val="superscript"/>
        </w:rPr>
        <w:t>über</w:t>
      </w:r>
      <w:r>
        <w:rPr>
          <w:rFonts w:ascii="Arial"/>
          <w:color w:val="000000"/>
          <w:spacing w:val="-21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die</w:t>
      </w:r>
      <w:r>
        <w:rPr>
          <w:rFonts w:ascii="Arial"/>
          <w:color w:val="000000"/>
          <w:spacing w:val="-21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Anzahl</w:t>
      </w:r>
      <w:r>
        <w:rPr>
          <w:rFonts w:ascii="Arial"/>
          <w:color w:val="000000"/>
          <w:spacing w:val="-21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und</w:t>
      </w:r>
      <w:r>
        <w:rPr>
          <w:rFonts w:ascii="Arial"/>
          <w:color w:val="000000"/>
          <w:spacing w:val="-24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den</w:t>
      </w:r>
      <w:r>
        <w:rPr>
          <w:rFonts w:ascii="Arial"/>
          <w:color w:val="000000"/>
          <w:spacing w:val="-21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Aufstellungsort</w:t>
      </w:r>
      <w:r>
        <w:rPr>
          <w:rFonts w:ascii="Arial"/>
          <w:color w:val="000000"/>
          <w:spacing w:val="-22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1"/>
          <w:sz w:val="24"/>
          <w:vertAlign w:val="superscript"/>
        </w:rPr>
        <w:t>von</w:t>
      </w:r>
      <w:r>
        <w:rPr>
          <w:rFonts w:ascii="Arial"/>
          <w:color w:val="000000"/>
          <w:spacing w:val="-19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Toiletten,</w:t>
      </w:r>
      <w:r>
        <w:rPr>
          <w:rFonts w:ascii="Arial"/>
          <w:color w:val="000000"/>
          <w:spacing w:val="-22"/>
          <w:sz w:val="24"/>
          <w:vertAlign w:val="superscript"/>
        </w:rPr>
        <w:t xml:space="preserve"> </w:t>
      </w:r>
      <w:r>
        <w:rPr>
          <w:rFonts w:ascii="Arial"/>
          <w:color w:val="000000"/>
          <w:spacing w:val="0"/>
          <w:sz w:val="24"/>
          <w:vertAlign w:val="superscript"/>
        </w:rPr>
        <w:t>Handwaschbecken,</w:t>
      </w:r>
      <w:r>
        <w:rPr>
          <w:rFonts w:ascii="Arial"/>
          <w:color w:val="000000"/>
          <w:spacing w:val="-22"/>
          <w:sz w:val="24"/>
          <w:vertAlign w:val="superscript"/>
        </w:rPr>
        <w:t xml:space="preserve"> </w:t>
      </w:r>
      <w:r>
        <w:rPr>
          <w:rFonts w:ascii="Arial" w:hAnsi="Arial" w:cs="Arial"/>
          <w:color w:val="000000"/>
          <w:spacing w:val="0"/>
          <w:sz w:val="24"/>
          <w:vertAlign w:val="superscript"/>
        </w:rPr>
        <w:t>Trocknungsmöglichkeit,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1487" w:x="1455" w:y="24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Abfallbehälter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682" w:x="1220" w:y="296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13.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Speisen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Getränke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3171" w:y="341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824" w:x="1448" w:y="34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Verwendetes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Geschirr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7" w:x="4273" w:y="34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Einweg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7" w:x="4273" w:y="3484"/>
        <w:widowControl w:val="off"/>
        <w:autoSpaceDE w:val="off"/>
        <w:autoSpaceDN w:val="off"/>
        <w:spacing w:before="38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Einweg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7" w:x="4273" w:y="3484"/>
        <w:widowControl w:val="off"/>
        <w:autoSpaceDE w:val="off"/>
        <w:autoSpaceDN w:val="off"/>
        <w:spacing w:before="38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Einweg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01" w:x="6913" w:y="34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Mehrweg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01" w:x="6913" w:y="3484"/>
        <w:widowControl w:val="off"/>
        <w:autoSpaceDE w:val="off"/>
        <w:autoSpaceDN w:val="off"/>
        <w:spacing w:before="38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Mehrweg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01" w:x="6913" w:y="3484"/>
        <w:widowControl w:val="off"/>
        <w:autoSpaceDE w:val="off"/>
        <w:autoSpaceDN w:val="off"/>
        <w:spacing w:before="38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Mehrweg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1" w:y="398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788" w:x="1484" w:y="405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Verwendetes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Besteck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1" w:y="455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745" w:x="1529" w:y="46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Verwendete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Gebinde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36" w:x="1536" w:y="535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Geschirr-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36" w:x="1536" w:y="5352"/>
        <w:widowControl w:val="off"/>
        <w:autoSpaceDE w:val="off"/>
        <w:autoSpaceDN w:val="off"/>
        <w:spacing w:before="3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Besteckreinigung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1" w:y="537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646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0" w:y="648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965" w:x="1313" w:y="652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Wasserver-/-entsorgung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479" w:y="718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8864" w:x="1740" w:y="728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Wasserver-/-entsorgung: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öffentliches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Wassernetz,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Brunnen,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Entsorgung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Kanal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Entsorgungsunternehmen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3" w:x="1220" w:y="777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14.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Heizungsanlage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3171" w:y="823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8232"/>
        <w:widowControl w:val="off"/>
        <w:autoSpaceDE w:val="off"/>
        <w:autoSpaceDN w:val="off"/>
        <w:spacing w:before="25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1" w:y="8232"/>
        <w:widowControl w:val="off"/>
        <w:autoSpaceDE w:val="off"/>
        <w:autoSpaceDN w:val="off"/>
        <w:spacing w:before="25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0" w:y="825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360" w:y="8258"/>
        <w:widowControl w:val="off"/>
        <w:autoSpaceDE w:val="off"/>
        <w:autoSpaceDN w:val="off"/>
        <w:spacing w:before="301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360" w:y="8258"/>
        <w:widowControl w:val="off"/>
        <w:autoSpaceDE w:val="off"/>
        <w:autoSpaceDN w:val="off"/>
        <w:spacing w:before="303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354" w:x="1920" w:y="83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4" w:x="1920" w:y="8300"/>
        <w:widowControl w:val="off"/>
        <w:autoSpaceDE w:val="off"/>
        <w:autoSpaceDN w:val="off"/>
        <w:spacing w:before="387" w:after="0" w:line="180" w:lineRule="exact"/>
        <w:ind w:left="14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Energieträger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38" w:x="1342" w:y="943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Sicherheitsmaßnahmen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656" w:x="1455" w:y="991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Art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der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Heizung: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Zentralheizungsanlage,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Fernwärme,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Warmluftheizung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656" w:x="1455" w:y="991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Energieträger: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Heizöl,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elektrische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Energie,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Pellets,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999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148" w:x="1241" w:y="110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15.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Abfälle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2518" w:y="1102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411" w:x="4026" w:y="11387"/>
        <w:widowControl w:val="off"/>
        <w:autoSpaceDE w:val="off"/>
        <w:autoSpaceDN w:val="off"/>
        <w:spacing w:before="0" w:after="0" w:line="180" w:lineRule="exact"/>
        <w:ind w:left="19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11" w:x="4026" w:y="11387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Sammelbehälter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30" w:x="2187" w:y="114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Abfallart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332" w:x="6044" w:y="114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Standort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Sammelbehälter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84" w:x="9520" w:y="1147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Verwertung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197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1972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1972"/>
        <w:widowControl w:val="off"/>
        <w:autoSpaceDE w:val="off"/>
        <w:autoSpaceDN w:val="off"/>
        <w:spacing w:before="20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1972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1972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47" w:x="1397" w:y="1392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Verwertung/Entsorgung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47" w:x="1397" w:y="13926"/>
        <w:widowControl w:val="off"/>
        <w:autoSpaceDE w:val="off"/>
        <w:autoSpaceDN w:val="off"/>
        <w:spacing w:before="5" w:after="0" w:line="180" w:lineRule="exact"/>
        <w:ind w:left="63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getrennten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Abfälle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740" w:y="1395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740" w:y="13952"/>
        <w:widowControl w:val="off"/>
        <w:autoSpaceDE w:val="off"/>
        <w:autoSpaceDN w:val="off"/>
        <w:spacing w:before="25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2527" w:x="1316" w:y="1458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Angaben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Übernehmer/innen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494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179" w:x="1455" w:y="150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hier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Maßnahmen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ordnungsgemäßen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Sammlung,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Lagerung,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Verwertung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Entsorgung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1"/>
          <w:sz w:val="16"/>
        </w:rPr>
        <w:t>Abfällen.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Anzeige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7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7" style="position:absolute;margin-left:19.7000007629395pt;margin-top:270.799987792969pt;z-index:-191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48"/>
          </v:shape>
        </w:pict>
      </w:r>
      <w:r>
        <w:rPr>
          <w:noProof w:val="on"/>
        </w:rPr>
        <w:pict>
          <v:shape xmlns:v="urn:schemas-microsoft-com:vml" id="_x000048" style="position:absolute;margin-left:19.7000007629395pt;margin-top:585.799987792969pt;z-index:-195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49"/>
          </v:shape>
        </w:pict>
      </w:r>
      <w:r>
        <w:rPr>
          <w:noProof w:val="on"/>
        </w:rPr>
        <w:pict>
          <v:shape xmlns:v="urn:schemas-microsoft-com:vml" id="_x000049" style="position:absolute;margin-left:55.2999992370605pt;margin-top:54.7000007629395pt;z-index:-199;width:525.700012207031pt;height:54.7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50"/>
          </v:shape>
        </w:pict>
      </w:r>
      <w:r>
        <w:rPr>
          <w:noProof w:val="on"/>
        </w:rPr>
        <w:pict>
          <v:shape xmlns:v="urn:schemas-microsoft-com:vml" id="_x000050" style="position:absolute;margin-left:55.2999992370605pt;margin-top:161.050003051758pt;z-index:-203;width:525.700012207031pt;height:196.8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51"/>
          </v:shape>
        </w:pict>
      </w:r>
      <w:r>
        <w:rPr>
          <w:noProof w:val="on"/>
        </w:rPr>
        <w:pict>
          <v:shape xmlns:v="urn:schemas-microsoft-com:vml" id="_x000051" style="position:absolute;margin-left:55.2999992370605pt;margin-top:401.850006103516pt;z-index:-207;width:525.700012207031pt;height:88.5pt;mso-position-horizontal:absolute;mso-position-horizontal-relative:page;mso-position-vertical:absolute;mso-position-vertical-relative:page" type="#_x0000_t75">
            <v:imagedata xmlns:r="http://schemas.openxmlformats.org/officeDocument/2006/relationships" r:id="rId52"/>
          </v:shape>
        </w:pict>
      </w:r>
      <w:r>
        <w:rPr>
          <w:noProof w:val="on"/>
        </w:rPr>
        <w:pict>
          <v:shape xmlns:v="urn:schemas-microsoft-com:vml" id="_x000052" style="position:absolute;margin-left:55.2999992370605pt;margin-top:563.700012207031pt;z-index:-211;width:525.700012207031pt;height:184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5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55" w:x="1241" w:y="14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Beilagen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55" w:x="1241" w:y="1467"/>
        <w:widowControl w:val="off"/>
        <w:autoSpaceDE w:val="off"/>
        <w:autoSpaceDN w:val="off"/>
        <w:spacing w:before="215" w:after="0" w:line="314" w:lineRule="exact"/>
        <w:ind w:left="521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226" w:x="2268" w:y="18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Schriftliche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Zustimmungserklärung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Eigentümer/innen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verfügungsberechtigten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226" w:x="2268" w:y="1819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aus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Name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Kontaktdaten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hervorgehen.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651" w:x="2268" w:y="241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Fall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094" w:x="2268" w:y="2792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Maßstabgetreue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Pläne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Lageplan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(samt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Legende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zum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Lageplan)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zweifacher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Ausfertigung,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094" w:x="2268" w:y="2792"/>
        <w:widowControl w:val="off"/>
        <w:autoSpaceDE w:val="off"/>
        <w:autoSpaceDN w:val="off"/>
        <w:spacing w:before="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einschließlich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aller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Verkehrs-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Außenflächen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mit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insbesondere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folgenden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Angaben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(sofern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erforderlich):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4" w:x="2758" w:y="3152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8529" w:x="2976" w:y="316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genaue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Aufbaus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Aufstellung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Veranstaltungseinrichtungen,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29" w:x="2976" w:y="316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Veranstaltungsbetriebseinrichtungen,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47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Ausstattungen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eventuell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zugehörigen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Schutzzonen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29" w:x="2976" w:y="3168"/>
        <w:widowControl w:val="off"/>
        <w:autoSpaceDE w:val="off"/>
        <w:autoSpaceDN w:val="off"/>
        <w:spacing w:before="1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Fluchtwege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Besucherströme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29" w:x="2976" w:y="3168"/>
        <w:widowControl w:val="off"/>
        <w:autoSpaceDE w:val="off"/>
        <w:autoSpaceDN w:val="off"/>
        <w:spacing w:before="1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Zufahrts-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Rettungswege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29" w:x="2976" w:y="3168"/>
        <w:widowControl w:val="off"/>
        <w:autoSpaceDE w:val="off"/>
        <w:autoSpaceDN w:val="off"/>
        <w:spacing w:before="1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Verpflegungs-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Informationsstände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29" w:x="2976" w:y="3168"/>
        <w:widowControl w:val="off"/>
        <w:autoSpaceDE w:val="off"/>
        <w:autoSpaceDN w:val="off"/>
        <w:spacing w:before="1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Standorte,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Einrichtungen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Aufbauten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Einsatzorganisationen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29" w:x="2976" w:y="3168"/>
        <w:widowControl w:val="off"/>
        <w:autoSpaceDE w:val="off"/>
        <w:autoSpaceDN w:val="off"/>
        <w:spacing w:before="1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Verkehrssituation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erforderliche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Parkplätze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29" w:x="2976" w:y="3168"/>
        <w:widowControl w:val="off"/>
        <w:autoSpaceDE w:val="off"/>
        <w:autoSpaceDN w:val="off"/>
        <w:spacing w:before="1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Unmittelbar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benachbarte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bauliche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Einrichtungen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(Wohngebäude),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durch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Einwirkungen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29" w:x="2976" w:y="3168"/>
        <w:widowControl w:val="off"/>
        <w:autoSpaceDE w:val="off"/>
        <w:autoSpaceDN w:val="off"/>
        <w:spacing w:before="6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betroffen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sein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können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4" w:x="2758" w:y="3531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3531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3531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3531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3531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3531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69" w:x="1762" w:y="374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1762" w:y="3741"/>
        <w:widowControl w:val="off"/>
        <w:autoSpaceDE w:val="off"/>
        <w:autoSpaceDN w:val="off"/>
        <w:spacing w:before="2094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648" w:x="2268" w:y="50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Allfällige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Detailpläne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zweifacher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Ausfertigung: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4" w:x="2758" w:y="5226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5226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8121" w:x="2976" w:y="524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Darstellung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baulichen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mindestens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-2"/>
          <w:sz w:val="16"/>
        </w:rPr>
        <w:t>im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Maßstab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1:200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allen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Grundrissen,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Aufrissen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Schnitten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121" w:x="2976" w:y="5242"/>
        <w:widowControl w:val="off"/>
        <w:autoSpaceDE w:val="off"/>
        <w:autoSpaceDN w:val="off"/>
        <w:spacing w:before="1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Bestuhlungs-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Tischaufstellungsplan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197" w:x="2268" w:y="577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ausführliche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zweifacher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Ausfertigung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allen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2"/>
          <w:sz w:val="16"/>
        </w:rPr>
        <w:t>im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Einzelfall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Betracht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kommenden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sicherheitsrelevanten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197" w:x="2268" w:y="5778"/>
        <w:widowControl w:val="off"/>
        <w:autoSpaceDE w:val="off"/>
        <w:autoSpaceDN w:val="off"/>
        <w:spacing w:before="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Aspekten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mit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insbesondere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folgenden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Angaben: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4" w:x="2758" w:y="6138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6138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7955" w:x="2976" w:y="615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Bauliche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organisatorische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Maßnahmen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eine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Panikprävention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55" w:x="2976" w:y="6154"/>
        <w:widowControl w:val="off"/>
        <w:autoSpaceDE w:val="off"/>
        <w:autoSpaceDN w:val="off"/>
        <w:spacing w:before="1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Maßnahmen,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damit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alle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Notfall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rechtzeitig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zum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Verlassen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55" w:x="2976" w:y="615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aufgefordert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gefahrlos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verlassen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können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54" w:x="2268" w:y="678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Beschreibungen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Vermeidung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Gefahren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Leben,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Gesundheit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körperliche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Sicherheit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254" w:x="2268" w:y="6781"/>
        <w:widowControl w:val="off"/>
        <w:autoSpaceDE w:val="off"/>
        <w:autoSpaceDN w:val="off"/>
        <w:spacing w:before="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Teilnehmer/innen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unbeteiligter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zweifacher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Ausfertigung,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insbesondere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folgenden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Angaben: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4" w:x="2758" w:y="7141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7141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7141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4" w:x="2758" w:y="7141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379" w:x="2976" w:y="71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Maßnahmen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Vermeidung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Emissionen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z.B.: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-1"/>
          <w:sz w:val="16"/>
        </w:rPr>
        <w:t>Lärm,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Geruch,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Staub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79" w:x="2976" w:y="7157"/>
        <w:widowControl w:val="off"/>
        <w:autoSpaceDE w:val="off"/>
        <w:autoSpaceDN w:val="off"/>
        <w:spacing w:before="17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Maßnahmen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Vermeidung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sanitärer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Missstände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79" w:x="2976" w:y="7157"/>
        <w:widowControl w:val="off"/>
        <w:autoSpaceDE w:val="off"/>
        <w:autoSpaceDN w:val="off"/>
        <w:spacing w:before="1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Angaben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Abfallsammlung,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-verwertung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–</w:t>
      </w:r>
      <w:r>
        <w:rPr>
          <w:rFonts w:ascii="Arial"/>
          <w:color w:val="000000"/>
          <w:spacing w:val="0"/>
          <w:sz w:val="16"/>
        </w:rPr>
        <w:t>beseitigung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79" w:x="2976" w:y="7157"/>
        <w:widowControl w:val="off"/>
        <w:autoSpaceDE w:val="off"/>
        <w:autoSpaceDN w:val="off"/>
        <w:spacing w:before="1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Angaben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geplante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maximale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Lautstärke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1762" w:y="725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069" w:x="1241" w:y="83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Erklärung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103" w:x="2261" w:y="86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erkläre,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folgende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Unterlagen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(soweit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erforderlich)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Ort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bereithalten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4" w:x="2751" w:y="8838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2421" w:x="2969" w:y="885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Atteste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bzw.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Abnahmebefunde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6" w:x="2976" w:y="9051"/>
        <w:widowControl w:val="off"/>
        <w:autoSpaceDE w:val="off"/>
        <w:autoSpaceDN w:val="off"/>
        <w:spacing w:before="0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6" w:x="2976" w:y="9051"/>
        <w:widowControl w:val="off"/>
        <w:autoSpaceDE w:val="off"/>
        <w:autoSpaceDN w:val="off"/>
        <w:spacing w:before="3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6" w:x="2976" w:y="9051"/>
        <w:widowControl w:val="off"/>
        <w:autoSpaceDE w:val="off"/>
        <w:autoSpaceDN w:val="off"/>
        <w:spacing w:before="0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6" w:x="2976" w:y="9051"/>
        <w:widowControl w:val="off"/>
        <w:autoSpaceDE w:val="off"/>
        <w:autoSpaceDN w:val="off"/>
        <w:spacing w:before="3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6" w:x="2976" w:y="9051"/>
        <w:widowControl w:val="off"/>
        <w:autoSpaceDE w:val="off"/>
        <w:autoSpaceDN w:val="off"/>
        <w:spacing w:before="3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09" w:x="3260" w:y="90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maschinellen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9" w:x="3260" w:y="9039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mit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Flüssiggas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betriebenen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9" w:x="3260" w:y="9039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Heizungsanlage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1755" w:y="940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03" w:x="3260" w:y="959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Lüftungsanlage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042" w:x="3260" w:y="977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elektrischen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Energieversorgung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elektrischen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4" w:x="2751" w:y="9954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FIKOGU+Symbol" w:hAnsi="FIKOGU+Symbol" w:cs="FIKOGU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8221" w:x="2969" w:y="997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Bestätigung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Gebrauchsabnahme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durch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fachkundige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11" w:x="3111" w:y="101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Veranstaltungs(betriebs-)einrichtungen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6" w:x="1241" w:y="107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Bestätigung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1755" w:y="1122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981" w:x="2261" w:y="112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bestätige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Kenntnisnahme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Bestimmungen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Veranstaltungssicherheitsverordnung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2014</w:t>
      </w:r>
      <w:r>
        <w:rPr>
          <w:rFonts w:ascii="Arial"/>
          <w:color w:val="000000"/>
          <w:spacing w:val="8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–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VSVO.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20" w:x="1133" w:y="116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b w:val="on"/>
          <w:color w:val="000000"/>
          <w:spacing w:val="0"/>
          <w:sz w:val="16"/>
        </w:rPr>
        <w:t>Hinwei</w:t>
      </w:r>
      <w:r>
        <w:rPr>
          <w:rFonts w:ascii="Arial"/>
          <w:b w:val="on"/>
          <w:color w:val="000000"/>
          <w:spacing w:val="0"/>
          <w:sz w:val="16"/>
        </w:rPr>
        <w:t>s</w:t>
      </w:r>
      <w:r>
        <w:rPr>
          <w:rFonts w:ascii="Arial"/>
          <w:b w:val="on"/>
          <w:color w:val="000000"/>
          <w:spacing w:val="0"/>
          <w:sz w:val="16"/>
        </w:rPr>
        <w:t>: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können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gesichert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mit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Online-Formular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übertragen: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/>
        <w:fldChar w:fldCharType="begin"/>
      </w:r>
      <w:r>
        <w:rPr/>
        <w:instrText> HYPERLINK "https://egov.stmk.gv.at/eform/bh/start.do?event=view&amp;generalid=BR_RS_AB&amp;lkz=SO-VA-VR-VA"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Link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2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1"/>
          <w:sz w:val="16"/>
          <w:u w:val="single"/>
        </w:rPr>
        <w:t>zum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1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Online-Formular</w:t>
      </w:r>
      <w:r>
        <w:rPr/>
        <w:fldChar w:fldCharType="end"/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39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Anzeige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3" style="position:absolute;margin-left:19.7000007629395pt;margin-top:270.799987792969pt;z-index:-215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54"/>
          </v:shape>
        </w:pict>
      </w:r>
      <w:r>
        <w:rPr>
          <w:noProof w:val="on"/>
        </w:rPr>
        <w:pict>
          <v:shape xmlns:v="urn:schemas-microsoft-com:vml" id="_x000054" style="position:absolute;margin-left:19.7000007629395pt;margin-top:585.799987792969pt;z-index:-21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55"/>
          </v:shape>
        </w:pict>
      </w:r>
      <w:r>
        <w:rPr>
          <w:noProof w:val="on"/>
        </w:rPr>
        <w:pict>
          <v:shape xmlns:v="urn:schemas-microsoft-com:vml" id="_x000055" style="position:absolute;margin-left:55.2999992370605pt;margin-top:87.1500015258789pt;z-index:-223;width:525.700012207031pt;height:313.54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56"/>
          </v:shape>
        </w:pict>
      </w:r>
      <w:r>
        <w:rPr>
          <w:noProof w:val="on"/>
        </w:rPr>
        <w:pict>
          <v:shape xmlns:v="urn:schemas-microsoft-com:vml" id="_x000056" style="position:absolute;margin-left:55.2999992370605pt;margin-top:431pt;z-index:-227;width:524.950012207031pt;height:90.1999969482422pt;mso-position-horizontal:absolute;mso-position-horizontal-relative:page;mso-position-vertical:absolute;mso-position-vertical-relative:page" type="#_x0000_t75">
            <v:imagedata xmlns:r="http://schemas.openxmlformats.org/officeDocument/2006/relationships" r:id="rId57"/>
          </v:shape>
        </w:pict>
      </w:r>
      <w:r>
        <w:rPr>
          <w:noProof w:val="on"/>
        </w:rPr>
        <w:pict>
          <v:shape xmlns:v="urn:schemas-microsoft-com:vml" id="_x000057" style="position:absolute;margin-left:55.2999992370605pt;margin-top:551.599975585938pt;z-index:-231;width:524.950012207031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8"/>
          </v:shape>
        </w:pict>
      </w:r>
      <w:r>
        <w:rPr>
          <w:noProof w:val="on"/>
        </w:rPr>
        <w:pict>
          <v:shape xmlns:v="urn:schemas-microsoft-com:vml" id="_x000058" style="position:absolute;margin-left:-1pt;margin-top:-1pt;z-index:-2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9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  <w:font w:name="FIKOGU+Symbol">
    <w:panose1 w:val="05050102010706020507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94FFDC18-0000-0000-0000-000000000000}"/>
  </w:font>
  <w:font w:name="Courier Ne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image" Target="media/image38.jpeg" /><Relationship Id="rId39" Type="http://schemas.openxmlformats.org/officeDocument/2006/relationships/image" Target="media/image39.jpeg" /><Relationship Id="rId4" Type="http://schemas.openxmlformats.org/officeDocument/2006/relationships/image" Target="media/image4.jpeg" /><Relationship Id="rId40" Type="http://schemas.openxmlformats.org/officeDocument/2006/relationships/image" Target="media/image40.jpeg" /><Relationship Id="rId41" Type="http://schemas.openxmlformats.org/officeDocument/2006/relationships/image" Target="media/image41.jpeg" /><Relationship Id="rId42" Type="http://schemas.openxmlformats.org/officeDocument/2006/relationships/image" Target="media/image42.jpeg" /><Relationship Id="rId43" Type="http://schemas.openxmlformats.org/officeDocument/2006/relationships/image" Target="media/image43.jpeg" /><Relationship Id="rId44" Type="http://schemas.openxmlformats.org/officeDocument/2006/relationships/image" Target="media/image44.jpeg" /><Relationship Id="rId45" Type="http://schemas.openxmlformats.org/officeDocument/2006/relationships/image" Target="media/image45.jpeg" /><Relationship Id="rId46" Type="http://schemas.openxmlformats.org/officeDocument/2006/relationships/image" Target="media/image46.jpeg" /><Relationship Id="rId47" Type="http://schemas.openxmlformats.org/officeDocument/2006/relationships/image" Target="media/image47.jpeg" /><Relationship Id="rId48" Type="http://schemas.openxmlformats.org/officeDocument/2006/relationships/image" Target="media/image48.jpeg" /><Relationship Id="rId49" Type="http://schemas.openxmlformats.org/officeDocument/2006/relationships/image" Target="media/image49.jpeg" /><Relationship Id="rId5" Type="http://schemas.openxmlformats.org/officeDocument/2006/relationships/image" Target="media/image5.jpeg" /><Relationship Id="rId50" Type="http://schemas.openxmlformats.org/officeDocument/2006/relationships/image" Target="media/image50.jpeg" /><Relationship Id="rId51" Type="http://schemas.openxmlformats.org/officeDocument/2006/relationships/image" Target="media/image51.jpeg" /><Relationship Id="rId52" Type="http://schemas.openxmlformats.org/officeDocument/2006/relationships/image" Target="media/image52.jpeg" /><Relationship Id="rId53" Type="http://schemas.openxmlformats.org/officeDocument/2006/relationships/image" Target="media/image53.jpeg" /><Relationship Id="rId54" Type="http://schemas.openxmlformats.org/officeDocument/2006/relationships/image" Target="media/image54.jpeg" /><Relationship Id="rId55" Type="http://schemas.openxmlformats.org/officeDocument/2006/relationships/image" Target="media/image55.jpeg" /><Relationship Id="rId56" Type="http://schemas.openxmlformats.org/officeDocument/2006/relationships/image" Target="media/image56.jpeg" /><Relationship Id="rId57" Type="http://schemas.openxmlformats.org/officeDocument/2006/relationships/image" Target="media/image57.jpeg" /><Relationship Id="rId58" Type="http://schemas.openxmlformats.org/officeDocument/2006/relationships/image" Target="media/image58.jpeg" /><Relationship Id="rId59" Type="http://schemas.openxmlformats.org/officeDocument/2006/relationships/image" Target="media/image59.jpeg" /><Relationship Id="rId6" Type="http://schemas.openxmlformats.org/officeDocument/2006/relationships/image" Target="media/image6.jpeg" /><Relationship Id="rId60" Type="http://schemas.openxmlformats.org/officeDocument/2006/relationships/styles" Target="styles.xml" /><Relationship Id="rId61" Type="http://schemas.openxmlformats.org/officeDocument/2006/relationships/fontTable" Target="fontTable.xml" /><Relationship Id="rId62" Type="http://schemas.openxmlformats.org/officeDocument/2006/relationships/settings" Target="settings.xml" /><Relationship Id="rId63" Type="http://schemas.openxmlformats.org/officeDocument/2006/relationships/webSettings" Target="webSettings.xml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8</Pages>
  <Words>1654</Words>
  <Characters>11629</Characters>
  <Application>Aspose</Application>
  <DocSecurity>0</DocSecurity>
  <Lines>496</Lines>
  <Paragraphs>496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12781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2026-09-25T11:45:23+02:00</dcterms:created>
  <dcterms:modified xmlns:xsi="http://www.w3.org/2001/XMLSchema-instance" xmlns:dcterms="http://purl.org/dc/terms/" xsi:type="dcterms:W3CDTF">2026-09-25T11:45:23+02:00</dcterms:modified>
</coreProperties>
</file>